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32" w:rsidRDefault="00BA15C9">
      <w:r>
        <w:t>Γεια σας παιδιά ! Καλό μήνα !</w:t>
      </w:r>
    </w:p>
    <w:p w:rsidR="00BA15C9" w:rsidRDefault="00BA15C9">
      <w:r>
        <w:t>Σας στέλνω μερικές ιδέες για στεφάνια( από λουλούδια, από μπαλόνια, από παιχνίδια…)</w:t>
      </w:r>
    </w:p>
    <w:p w:rsidR="00AE60E2" w:rsidRDefault="00BA15C9">
      <w:r>
        <w:t xml:space="preserve">Μπορείτε και εσείς να φτιάξετε το δικό σας στεφάνι. </w:t>
      </w:r>
    </w:p>
    <w:p w:rsidR="00BA15C9" w:rsidRDefault="00BA15C9">
      <w:r>
        <w:t xml:space="preserve"> Το πιο εύκολο</w:t>
      </w:r>
      <w:r w:rsidR="00AE60E2">
        <w:t xml:space="preserve"> στεφάνι</w:t>
      </w:r>
      <w:r>
        <w:t xml:space="preserve"> είναι να κάνετε διάφορα χάρτινα λουλούδια να τα βάψετε με τους μαρκαδόρους  ή τις </w:t>
      </w:r>
      <w:proofErr w:type="spellStart"/>
      <w:r>
        <w:t>ξυλομπογιές</w:t>
      </w:r>
      <w:proofErr w:type="spellEnd"/>
      <w:r>
        <w:t xml:space="preserve"> </w:t>
      </w:r>
      <w:r w:rsidR="00AE60E2">
        <w:t xml:space="preserve"> σας και να τα κολλήσετε πάνω σε ένα χάρτινο στεφάνι που θα φτιάξετε μόνη σας από χαρτόνι ,  διάμετρο 30 εκ. και πάχος 5εκ. Μαζί με τα λουλούδια να σχεδιάσετε και φύλλα.</w:t>
      </w:r>
    </w:p>
    <w:p w:rsidR="00AE60E2" w:rsidRDefault="00AE60E2">
      <w:pPr>
        <w:rPr>
          <w:lang w:val="en-US"/>
        </w:rPr>
      </w:pPr>
      <w:r>
        <w:t>Υλικά</w:t>
      </w:r>
      <w:r>
        <w:rPr>
          <w:lang w:val="en-US"/>
        </w:rPr>
        <w:t>:</w:t>
      </w:r>
    </w:p>
    <w:p w:rsidR="00AE60E2" w:rsidRDefault="00AE60E2">
      <w:r>
        <w:t>Χαρτί Α4 ή χαρτί από το μπλοκ σας</w:t>
      </w:r>
    </w:p>
    <w:p w:rsidR="00AE60E2" w:rsidRDefault="00AE60E2">
      <w:r>
        <w:t>Χαρτόνι ( μπορείτε να βρείτε και από την ανακύκλωση )</w:t>
      </w:r>
    </w:p>
    <w:p w:rsidR="00AE60E2" w:rsidRDefault="00AE60E2">
      <w:r>
        <w:t xml:space="preserve">Μαρκαδόρους ή </w:t>
      </w:r>
      <w:proofErr w:type="spellStart"/>
      <w:r>
        <w:t>ξυλομπογιες</w:t>
      </w:r>
      <w:proofErr w:type="spellEnd"/>
    </w:p>
    <w:p w:rsidR="00AE60E2" w:rsidRDefault="00AE60E2">
      <w:r>
        <w:t>Ψαλίδι</w:t>
      </w:r>
    </w:p>
    <w:p w:rsidR="00AE60E2" w:rsidRDefault="00AE60E2">
      <w:r>
        <w:t xml:space="preserve">Κόλλα </w:t>
      </w:r>
    </w:p>
    <w:p w:rsidR="00AE60E2" w:rsidRPr="00AE60E2" w:rsidRDefault="00AE60E2">
      <w:r>
        <w:t>Καλή επιτυχία παιδιά</w:t>
      </w:r>
      <w:bookmarkStart w:id="0" w:name="_GoBack"/>
      <w:bookmarkEnd w:id="0"/>
      <w:r>
        <w:t>!</w:t>
      </w:r>
    </w:p>
    <w:p w:rsidR="00AE60E2" w:rsidRPr="00AE60E2" w:rsidRDefault="00AE60E2"/>
    <w:sectPr w:rsidR="00AE60E2" w:rsidRPr="00AE60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C9"/>
    <w:rsid w:val="00575E32"/>
    <w:rsid w:val="00AE60E2"/>
    <w:rsid w:val="00BA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1</cp:revision>
  <dcterms:created xsi:type="dcterms:W3CDTF">2020-05-02T14:52:00Z</dcterms:created>
  <dcterms:modified xsi:type="dcterms:W3CDTF">2020-05-02T15:12:00Z</dcterms:modified>
</cp:coreProperties>
</file>